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80" w:rsidRDefault="004C43F7" w:rsidP="004C43F7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ГАПОУ СО «ЕТХМ»  </w:t>
      </w:r>
    </w:p>
    <w:p w:rsidR="004C43F7" w:rsidRDefault="004C43F7" w:rsidP="004C43F7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В. Полетаевой</w:t>
      </w:r>
    </w:p>
    <w:p w:rsidR="00EF69F0" w:rsidRDefault="00EF69F0" w:rsidP="004C43F7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B3DC3">
        <w:rPr>
          <w:rFonts w:ascii="Times New Roman" w:hAnsi="Times New Roman" w:cs="Times New Roman"/>
          <w:sz w:val="28"/>
          <w:szCs w:val="28"/>
        </w:rPr>
        <w:t>___</w:t>
      </w:r>
    </w:p>
    <w:p w:rsidR="00EF69F0" w:rsidRDefault="00EF69F0" w:rsidP="004C43F7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B3DC3">
        <w:rPr>
          <w:rFonts w:ascii="Times New Roman" w:hAnsi="Times New Roman" w:cs="Times New Roman"/>
          <w:sz w:val="28"/>
          <w:szCs w:val="28"/>
        </w:rPr>
        <w:t>___</w:t>
      </w:r>
    </w:p>
    <w:p w:rsidR="00EF69F0" w:rsidRPr="00932E79" w:rsidRDefault="004C43F7" w:rsidP="001B3DC3">
      <w:pPr>
        <w:pStyle w:val="ConsPlusNormal"/>
        <w:spacing w:line="276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3492C" w:rsidRDefault="0053492C" w:rsidP="0053492C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5DFE" w:rsidRDefault="00655945" w:rsidP="004C43F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НАМЕРЕНИИ ОБУЧАТЬСЯ</w:t>
      </w:r>
      <w:r w:rsidR="004C4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C43F7">
        <w:rPr>
          <w:rFonts w:ascii="Times New Roman" w:hAnsi="Times New Roman" w:cs="Times New Roman"/>
          <w:b/>
          <w:sz w:val="28"/>
          <w:szCs w:val="28"/>
        </w:rPr>
        <w:t xml:space="preserve">ГАПОУ </w:t>
      </w:r>
      <w:proofErr w:type="gramStart"/>
      <w:r w:rsidR="004C43F7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4C43F7">
        <w:rPr>
          <w:rFonts w:ascii="Times New Roman" w:hAnsi="Times New Roman" w:cs="Times New Roman"/>
          <w:b/>
          <w:sz w:val="28"/>
          <w:szCs w:val="28"/>
        </w:rPr>
        <w:t xml:space="preserve"> «Екатеринбургский техникум химического машиностроения»</w:t>
      </w:r>
    </w:p>
    <w:p w:rsidR="00A95DFE" w:rsidRPr="00B65AC2" w:rsidRDefault="00A95DFE" w:rsidP="0053492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DFE" w:rsidRDefault="00A95DFE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</w:t>
      </w:r>
      <w:r w:rsidR="00882353">
        <w:rPr>
          <w:rFonts w:ascii="Times New Roman" w:hAnsi="Times New Roman" w:cs="Times New Roman"/>
          <w:sz w:val="28"/>
          <w:szCs w:val="28"/>
        </w:rPr>
        <w:t>_____________</w:t>
      </w:r>
    </w:p>
    <w:p w:rsidR="00A95DFE" w:rsidRPr="007813B5" w:rsidRDefault="00882353" w:rsidP="0053492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0"/>
          <w:szCs w:val="28"/>
        </w:rPr>
      </w:pPr>
      <w:r w:rsidRPr="007813B5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7813B5" w:rsidRPr="009A661D" w:rsidRDefault="009A661D" w:rsidP="009A66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61D">
        <w:rPr>
          <w:rFonts w:ascii="Times New Roman" w:hAnsi="Times New Roman" w:cs="Times New Roman"/>
          <w:sz w:val="28"/>
          <w:szCs w:val="28"/>
        </w:rPr>
        <w:t>информирую о намерении обучаться с 1 сентября 202</w:t>
      </w:r>
      <w:r w:rsidR="00F72A6F">
        <w:rPr>
          <w:rFonts w:ascii="Times New Roman" w:hAnsi="Times New Roman" w:cs="Times New Roman"/>
          <w:sz w:val="28"/>
          <w:szCs w:val="28"/>
        </w:rPr>
        <w:t>2</w:t>
      </w:r>
      <w:r w:rsidRPr="009A661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94FED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gramStart"/>
      <w:r w:rsidR="00E94F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94FED">
        <w:rPr>
          <w:rFonts w:ascii="Times New Roman" w:hAnsi="Times New Roman" w:cs="Times New Roman"/>
          <w:sz w:val="28"/>
          <w:szCs w:val="28"/>
        </w:rPr>
        <w:t xml:space="preserve"> «</w:t>
      </w:r>
      <w:r w:rsidR="00BA2F6B">
        <w:rPr>
          <w:rFonts w:ascii="Times New Roman" w:hAnsi="Times New Roman" w:cs="Times New Roman"/>
          <w:sz w:val="28"/>
          <w:szCs w:val="28"/>
        </w:rPr>
        <w:t>Е</w:t>
      </w:r>
      <w:r w:rsidR="00E94FED">
        <w:rPr>
          <w:rFonts w:ascii="Times New Roman" w:hAnsi="Times New Roman" w:cs="Times New Roman"/>
          <w:sz w:val="28"/>
          <w:szCs w:val="28"/>
        </w:rPr>
        <w:t>катеринбургский техникум химического машиностроения»</w:t>
      </w:r>
      <w:r w:rsidRPr="009A661D">
        <w:rPr>
          <w:rFonts w:ascii="Times New Roman" w:hAnsi="Times New Roman" w:cs="Times New Roman"/>
          <w:sz w:val="28"/>
          <w:szCs w:val="28"/>
        </w:rPr>
        <w:t xml:space="preserve"> по специальности/профессии среднего профессионального образования</w:t>
      </w:r>
      <w:r w:rsidR="009E560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94FED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95DFE" w:rsidRPr="00932E79" w:rsidRDefault="00A95DFE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82353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1B3DC3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обучения ОБЯЗУЮСЬ</w:t>
      </w:r>
      <w:r w:rsidR="00BA2F6B">
        <w:rPr>
          <w:rFonts w:ascii="Times New Roman" w:hAnsi="Times New Roman" w:cs="Times New Roman"/>
          <w:sz w:val="28"/>
          <w:szCs w:val="28"/>
        </w:rPr>
        <w:t xml:space="preserve"> (поставить галочку)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660"/>
      </w:tblGrid>
      <w:tr w:rsidR="00BA2F6B" w:rsidTr="00BA2F6B">
        <w:tc>
          <w:tcPr>
            <w:tcW w:w="817" w:type="dxa"/>
          </w:tcPr>
          <w:p w:rsidR="00BA2F6B" w:rsidRDefault="00BA2F6B" w:rsidP="005349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0" w:type="dxa"/>
          </w:tcPr>
          <w:p w:rsidR="00BA2F6B" w:rsidRDefault="00CA64C8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64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A2F6B" w:rsidRPr="00CA64C8">
              <w:rPr>
                <w:rFonts w:ascii="Times New Roman" w:hAnsi="Times New Roman" w:cs="Times New Roman"/>
                <w:b/>
                <w:sz w:val="28"/>
                <w:szCs w:val="28"/>
              </w:rPr>
              <w:t>ройти</w:t>
            </w:r>
            <w:r w:rsidR="00BA2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F6B" w:rsidRPr="00B65AC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обязательный предварительный медицинский осмотр</w:t>
            </w:r>
            <w:r w:rsidR="00BA2F6B">
              <w:rPr>
                <w:rFonts w:ascii="Times New Roman" w:hAnsi="Times New Roman" w:cs="Times New Roman"/>
                <w:sz w:val="28"/>
                <w:szCs w:val="28"/>
              </w:rPr>
              <w:t xml:space="preserve"> (обследование</w:t>
            </w:r>
            <w:r w:rsidR="00BA2F6B" w:rsidRPr="00932E79">
              <w:rPr>
                <w:rFonts w:ascii="Times New Roman" w:hAnsi="Times New Roman" w:cs="Times New Roman"/>
                <w:sz w:val="28"/>
                <w:szCs w:val="28"/>
              </w:rPr>
              <w:t>) при обучении по специальностям</w:t>
            </w:r>
            <w:r w:rsidR="00BA2F6B">
              <w:rPr>
                <w:rFonts w:ascii="Times New Roman" w:hAnsi="Times New Roman" w:cs="Times New Roman"/>
                <w:sz w:val="28"/>
                <w:szCs w:val="28"/>
              </w:rPr>
              <w:t xml:space="preserve"> (профессиям)</w:t>
            </w:r>
            <w:r w:rsidR="00BA2F6B" w:rsidRPr="00932E79">
              <w:rPr>
                <w:rFonts w:ascii="Times New Roman" w:hAnsi="Times New Roman" w:cs="Times New Roman"/>
                <w:sz w:val="28"/>
                <w:szCs w:val="28"/>
              </w:rPr>
              <w:t xml:space="preserve">, входящим в </w:t>
            </w:r>
            <w:r w:rsidR="00BA2F6B" w:rsidRPr="00F2289F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BA2F6B" w:rsidRPr="00932E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</w:t>
            </w:r>
            <w:r w:rsidR="00BA2F6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BA2F6B" w:rsidRPr="00932E79">
              <w:rPr>
                <w:rFonts w:ascii="Times New Roman" w:hAnsi="Times New Roman" w:cs="Times New Roman"/>
                <w:sz w:val="28"/>
                <w:szCs w:val="28"/>
              </w:rPr>
              <w:t xml:space="preserve"> от 14</w:t>
            </w:r>
            <w:r w:rsidR="00BA2F6B">
              <w:rPr>
                <w:rFonts w:ascii="Times New Roman" w:hAnsi="Times New Roman" w:cs="Times New Roman"/>
                <w:sz w:val="28"/>
                <w:szCs w:val="28"/>
              </w:rPr>
              <w:t>.08.2013 № 697.</w:t>
            </w:r>
            <w:proofErr w:type="gramEnd"/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профессии (специальности):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43.01.09 Повар, кондитер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F2F">
              <w:rPr>
                <w:rFonts w:ascii="Times New Roman" w:hAnsi="Times New Roman" w:cs="Times New Roman"/>
                <w:sz w:val="28"/>
                <w:szCs w:val="28"/>
              </w:rPr>
              <w:t>43.02.13 Технология парикмахерского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F6B" w:rsidTr="00BA2F6B">
        <w:tc>
          <w:tcPr>
            <w:tcW w:w="817" w:type="dxa"/>
          </w:tcPr>
          <w:p w:rsidR="00BA2F6B" w:rsidRDefault="00BA2F6B" w:rsidP="005349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0" w:type="dxa"/>
          </w:tcPr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F6B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Предоставить медицинскую справку</w:t>
            </w:r>
            <w:proofErr w:type="gramEnd"/>
            <w:r w:rsidRPr="00BA2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формы 086у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2F6B"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A2F6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A2F6B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A2F6B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 от 15.12.2014 года № 834н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профессий (специальностей):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72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23.01.17</w:t>
            </w:r>
            <w:r w:rsidRPr="00594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2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ремонту и обслуживанию автомобилей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F2F">
              <w:rPr>
                <w:rFonts w:ascii="Times New Roman" w:hAnsi="Times New Roman" w:cs="Times New Roman"/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F2F">
              <w:rPr>
                <w:rFonts w:ascii="Times New Roman" w:hAnsi="Times New Roman" w:cs="Times New Roman"/>
                <w:sz w:val="28"/>
                <w:szCs w:val="28"/>
              </w:rPr>
              <w:t>15.01.05 Сварщик (ручной и частично механизированной сварки (наплавки)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2F6B" w:rsidRDefault="00BA2F6B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F2F">
              <w:rPr>
                <w:rFonts w:ascii="Times New Roman" w:hAnsi="Times New Roman" w:cs="Times New Roman"/>
                <w:sz w:val="28"/>
                <w:szCs w:val="28"/>
              </w:rPr>
              <w:t>15.02.08 Технология машиностроения</w:t>
            </w:r>
            <w:r w:rsidR="00F72A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A6F" w:rsidRDefault="00F72A6F" w:rsidP="00BA2F6B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-38.02.04 Коммерция (по отраслям).</w:t>
            </w:r>
            <w:bookmarkStart w:id="0" w:name="_GoBack"/>
            <w:bookmarkEnd w:id="0"/>
          </w:p>
        </w:tc>
      </w:tr>
    </w:tbl>
    <w:p w:rsidR="00A95DFE" w:rsidRDefault="00A95DFE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DC3" w:rsidRPr="00932E79" w:rsidRDefault="001B3DC3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DC3" w:rsidRDefault="001B3DC3" w:rsidP="005349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A95DFE" w:rsidRPr="001B3DC3" w:rsidRDefault="001B3DC3" w:rsidP="005349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A95DFE" w:rsidRPr="001B3DC3">
        <w:rPr>
          <w:rFonts w:ascii="Times New Roman" w:hAnsi="Times New Roman" w:cs="Times New Roman"/>
          <w:sz w:val="22"/>
          <w:szCs w:val="22"/>
        </w:rPr>
        <w:t>ФИО</w:t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  <w:t>Дата</w:t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</w:r>
      <w:r w:rsidRPr="001B3DC3">
        <w:rPr>
          <w:rFonts w:ascii="Times New Roman" w:hAnsi="Times New Roman" w:cs="Times New Roman"/>
          <w:sz w:val="22"/>
          <w:szCs w:val="22"/>
        </w:rPr>
        <w:tab/>
        <w:t>Подпись</w:t>
      </w:r>
    </w:p>
    <w:p w:rsidR="00D1455E" w:rsidRDefault="000A7053" w:rsidP="0053492C">
      <w:pPr>
        <w:spacing w:line="276" w:lineRule="auto"/>
      </w:pPr>
    </w:p>
    <w:sectPr w:rsidR="00D1455E" w:rsidSect="004C43F7">
      <w:headerReference w:type="default" r:id="rId7"/>
      <w:footerReference w:type="default" r:id="rId8"/>
      <w:footerReference w:type="first" r:id="rId9"/>
      <w:pgSz w:w="11906" w:h="16838" w:code="9"/>
      <w:pgMar w:top="1134" w:right="794" w:bottom="1134" w:left="851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53" w:rsidRDefault="000A7053">
      <w:r>
        <w:separator/>
      </w:r>
    </w:p>
  </w:endnote>
  <w:endnote w:type="continuationSeparator" w:id="0">
    <w:p w:rsidR="000A7053" w:rsidRDefault="000A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5C" w:rsidRPr="00674924" w:rsidRDefault="00A95DFE" w:rsidP="00636A5C">
    <w:pPr>
      <w:pStyle w:val="a5"/>
      <w:spacing w:line="240" w:lineRule="auto"/>
      <w:rPr>
        <w:sz w:val="16"/>
        <w:szCs w:val="16"/>
      </w:rPr>
    </w:pPr>
    <w:r>
      <w:rPr>
        <w:sz w:val="16"/>
        <w:szCs w:val="16"/>
      </w:rPr>
      <w:t xml:space="preserve">приказ об Особенностях приема </w:t>
    </w:r>
    <w:r w:rsidRPr="00674924">
      <w:rPr>
        <w:sz w:val="16"/>
        <w:szCs w:val="16"/>
      </w:rPr>
      <w:t xml:space="preserve">– </w:t>
    </w:r>
    <w:r>
      <w:rPr>
        <w:sz w:val="16"/>
        <w:szCs w:val="16"/>
      </w:rPr>
      <w:t>05</w:t>
    </w:r>
  </w:p>
  <w:p w:rsidR="000E7E0A" w:rsidRDefault="000A7053">
    <w:pPr>
      <w:pStyle w:val="a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24" w:rsidRPr="00674924" w:rsidRDefault="000A7053" w:rsidP="00674924">
    <w:pPr>
      <w:pStyle w:val="a5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53" w:rsidRDefault="000A7053">
      <w:r>
        <w:separator/>
      </w:r>
    </w:p>
  </w:footnote>
  <w:footnote w:type="continuationSeparator" w:id="0">
    <w:p w:rsidR="000A7053" w:rsidRDefault="000A7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A" w:rsidRDefault="007B4E94">
    <w:pPr>
      <w:pStyle w:val="a3"/>
      <w:framePr w:wrap="auto" w:vAnchor="text" w:hAnchor="page" w:x="10657" w:y="12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A95DFE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F72A6F">
      <w:rPr>
        <w:rStyle w:val="a7"/>
        <w:noProof/>
        <w:sz w:val="24"/>
        <w:szCs w:val="24"/>
      </w:rPr>
      <w:t>2</w:t>
    </w:r>
    <w:r>
      <w:rPr>
        <w:rStyle w:val="a7"/>
        <w:sz w:val="24"/>
        <w:szCs w:val="24"/>
      </w:rPr>
      <w:fldChar w:fldCharType="end"/>
    </w:r>
  </w:p>
  <w:p w:rsidR="000E7E0A" w:rsidRDefault="000A705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FE"/>
    <w:rsid w:val="000A7053"/>
    <w:rsid w:val="00110CB7"/>
    <w:rsid w:val="001B3DC3"/>
    <w:rsid w:val="002C0E51"/>
    <w:rsid w:val="004C43F7"/>
    <w:rsid w:val="004F5780"/>
    <w:rsid w:val="0053492C"/>
    <w:rsid w:val="006509FB"/>
    <w:rsid w:val="00655945"/>
    <w:rsid w:val="006852AB"/>
    <w:rsid w:val="007813B5"/>
    <w:rsid w:val="007B4E94"/>
    <w:rsid w:val="007F7962"/>
    <w:rsid w:val="00882353"/>
    <w:rsid w:val="009A661D"/>
    <w:rsid w:val="009E5607"/>
    <w:rsid w:val="00A36C94"/>
    <w:rsid w:val="00A56E6B"/>
    <w:rsid w:val="00A6042F"/>
    <w:rsid w:val="00A95DFE"/>
    <w:rsid w:val="00B13975"/>
    <w:rsid w:val="00B31FFC"/>
    <w:rsid w:val="00B67B4D"/>
    <w:rsid w:val="00B70199"/>
    <w:rsid w:val="00BA2F6B"/>
    <w:rsid w:val="00CA64C8"/>
    <w:rsid w:val="00E94FED"/>
    <w:rsid w:val="00EF69F0"/>
    <w:rsid w:val="00F72A6F"/>
    <w:rsid w:val="00FF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DFE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A95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95DFE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6">
    <w:name w:val="Нижний колонтитул Знак"/>
    <w:basedOn w:val="a0"/>
    <w:link w:val="a5"/>
    <w:uiPriority w:val="99"/>
    <w:rsid w:val="00A95D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омер страницы"/>
    <w:uiPriority w:val="99"/>
    <w:rsid w:val="00A95DFE"/>
    <w:rPr>
      <w:rFonts w:cs="Times New Roman"/>
    </w:rPr>
  </w:style>
  <w:style w:type="paragraph" w:customStyle="1" w:styleId="ConsPlusNormal">
    <w:name w:val="ConsPlusNormal"/>
    <w:rsid w:val="00A95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8">
    <w:name w:val="Table Grid"/>
    <w:basedOn w:val="a1"/>
    <w:uiPriority w:val="59"/>
    <w:rsid w:val="00B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DFE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A95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95DFE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6">
    <w:name w:val="Нижний колонтитул Знак"/>
    <w:basedOn w:val="a0"/>
    <w:link w:val="a5"/>
    <w:uiPriority w:val="99"/>
    <w:rsid w:val="00A95D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омер страницы"/>
    <w:uiPriority w:val="99"/>
    <w:rsid w:val="00A95DFE"/>
    <w:rPr>
      <w:rFonts w:cs="Times New Roman"/>
    </w:rPr>
  </w:style>
  <w:style w:type="paragraph" w:customStyle="1" w:styleId="ConsPlusNormal">
    <w:name w:val="ConsPlusNormal"/>
    <w:rsid w:val="00A95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8">
    <w:name w:val="Table Grid"/>
    <w:basedOn w:val="a1"/>
    <w:uiPriority w:val="59"/>
    <w:rsid w:val="00B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123</cp:lastModifiedBy>
  <cp:revision>2</cp:revision>
  <cp:lastPrinted>2020-06-15T13:06:00Z</cp:lastPrinted>
  <dcterms:created xsi:type="dcterms:W3CDTF">2022-02-27T05:07:00Z</dcterms:created>
  <dcterms:modified xsi:type="dcterms:W3CDTF">2022-02-27T05:07:00Z</dcterms:modified>
</cp:coreProperties>
</file>